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DD" w:rsidRDefault="004E27AE" w:rsidP="000B7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AE">
        <w:rPr>
          <w:rFonts w:ascii="Times New Roman" w:hAnsi="Times New Roman" w:cs="Times New Roman"/>
          <w:b/>
          <w:sz w:val="28"/>
          <w:szCs w:val="28"/>
        </w:rPr>
        <w:t>PLAN POSTĘPOWAŃ O UDZIELENIE ZAMÓWIEŃ</w:t>
      </w:r>
    </w:p>
    <w:p w:rsidR="000B7775" w:rsidRDefault="000B7775" w:rsidP="000B7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Wojewódzkiego Szpitala Specjalistycznego w Olsztynie na rok 201</w:t>
      </w:r>
      <w:r w:rsidR="001D1116">
        <w:rPr>
          <w:rFonts w:ascii="Times New Roman" w:hAnsi="Times New Roman" w:cs="Times New Roman"/>
          <w:b/>
          <w:sz w:val="28"/>
          <w:szCs w:val="28"/>
        </w:rPr>
        <w:t>8</w:t>
      </w:r>
    </w:p>
    <w:p w:rsidR="0063257D" w:rsidRDefault="0063257D" w:rsidP="000B7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742"/>
        <w:gridCol w:w="2212"/>
        <w:gridCol w:w="2093"/>
        <w:gridCol w:w="2153"/>
      </w:tblGrid>
      <w:tr w:rsidR="004E27AE" w:rsidRPr="00A601AB" w:rsidTr="000B7775">
        <w:tc>
          <w:tcPr>
            <w:tcW w:w="709" w:type="dxa"/>
          </w:tcPr>
          <w:p w:rsidR="004E27AE" w:rsidRPr="00A601AB" w:rsidRDefault="00A601AB" w:rsidP="004E2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1A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742" w:type="dxa"/>
          </w:tcPr>
          <w:p w:rsidR="004E27AE" w:rsidRPr="00A601AB" w:rsidRDefault="00A601AB" w:rsidP="004E2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1AB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212" w:type="dxa"/>
          </w:tcPr>
          <w:p w:rsidR="004E27AE" w:rsidRPr="00A601AB" w:rsidRDefault="00A601AB" w:rsidP="004E2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1AB">
              <w:rPr>
                <w:rFonts w:ascii="Times New Roman" w:hAnsi="Times New Roman" w:cs="Times New Roman"/>
                <w:b/>
                <w:sz w:val="20"/>
                <w:szCs w:val="20"/>
              </w:rPr>
              <w:t>Proponowany tryb postępowania</w:t>
            </w:r>
          </w:p>
        </w:tc>
        <w:tc>
          <w:tcPr>
            <w:tcW w:w="2093" w:type="dxa"/>
          </w:tcPr>
          <w:p w:rsidR="004E27AE" w:rsidRPr="00A601AB" w:rsidRDefault="00A601AB" w:rsidP="00576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Pożądany termin </w:t>
            </w:r>
            <w:r w:rsidR="00576215">
              <w:rPr>
                <w:rFonts w:ascii="Times New Roman" w:hAnsi="Times New Roman" w:cs="Times New Roman"/>
                <w:b/>
                <w:sz w:val="20"/>
                <w:szCs w:val="20"/>
              </w:rPr>
              <w:t>wszczęcia postępowania</w:t>
            </w:r>
          </w:p>
        </w:tc>
        <w:tc>
          <w:tcPr>
            <w:tcW w:w="2153" w:type="dxa"/>
          </w:tcPr>
          <w:p w:rsidR="004E27AE" w:rsidRPr="00A601AB" w:rsidRDefault="00A601AB" w:rsidP="004E2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1AB">
              <w:rPr>
                <w:rFonts w:ascii="Times New Roman" w:hAnsi="Times New Roman" w:cs="Times New Roman"/>
                <w:b/>
                <w:sz w:val="20"/>
                <w:szCs w:val="20"/>
              </w:rPr>
              <w:t>Wartość szacunkowa zamówienia</w:t>
            </w:r>
          </w:p>
        </w:tc>
      </w:tr>
      <w:tr w:rsidR="000B7775" w:rsidTr="000B7775">
        <w:tc>
          <w:tcPr>
            <w:tcW w:w="10909" w:type="dxa"/>
            <w:gridSpan w:val="5"/>
          </w:tcPr>
          <w:p w:rsidR="000B7775" w:rsidRDefault="000B7775" w:rsidP="00BF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Postępowania pow. 2</w:t>
            </w:r>
            <w:r w:rsidR="00BF1CD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tys. Euro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2" w:type="dxa"/>
          </w:tcPr>
          <w:p w:rsidR="003B0ED2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Obłożenia jednorazowe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Default="0027427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  <w:r w:rsidR="003B0ED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5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2" w:type="dxa"/>
          </w:tcPr>
          <w:p w:rsidR="003B0ED2" w:rsidRPr="00B5754A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opatrunkowe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2018</w:t>
            </w:r>
          </w:p>
        </w:tc>
        <w:tc>
          <w:tcPr>
            <w:tcW w:w="215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2" w:type="dxa"/>
          </w:tcPr>
          <w:p w:rsidR="003B0ED2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Asortyment do hemodializy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hemodiafiltracji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dzierżawą aparatów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2018</w:t>
            </w:r>
          </w:p>
        </w:tc>
        <w:tc>
          <w:tcPr>
            <w:tcW w:w="215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2 500 000,00</w:t>
            </w:r>
          </w:p>
        </w:tc>
      </w:tr>
      <w:tr w:rsidR="00094230" w:rsidRPr="00B5754A" w:rsidTr="000B7775">
        <w:tc>
          <w:tcPr>
            <w:tcW w:w="709" w:type="dxa"/>
          </w:tcPr>
          <w:p w:rsidR="00094230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2" w:type="dxa"/>
          </w:tcPr>
          <w:p w:rsidR="00094230" w:rsidRDefault="00094230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 jednorazowego użytku do badań diagnostyczno-interwencyjnych ( naczyniówka )</w:t>
            </w:r>
          </w:p>
        </w:tc>
        <w:tc>
          <w:tcPr>
            <w:tcW w:w="2212" w:type="dxa"/>
          </w:tcPr>
          <w:p w:rsidR="00094230" w:rsidRPr="00EA5F51" w:rsidRDefault="00094230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094230" w:rsidRDefault="00094230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2018</w:t>
            </w:r>
          </w:p>
        </w:tc>
        <w:tc>
          <w:tcPr>
            <w:tcW w:w="2153" w:type="dxa"/>
          </w:tcPr>
          <w:p w:rsidR="00094230" w:rsidRDefault="00094230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5 000 000,00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2" w:type="dxa"/>
          </w:tcPr>
          <w:p w:rsidR="003B0ED2" w:rsidRPr="00AB5B64" w:rsidRDefault="003B0ED2" w:rsidP="00AB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 xml:space="preserve">Dostawa odczynników laboratoryjnych wraz z dzierżawą aparatów </w:t>
            </w:r>
          </w:p>
        </w:tc>
        <w:tc>
          <w:tcPr>
            <w:tcW w:w="2212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2018</w:t>
            </w:r>
          </w:p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>750 000,00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2" w:type="dxa"/>
          </w:tcPr>
          <w:p w:rsidR="003B0ED2" w:rsidRPr="00AB5B64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>Serwis urządzeń medycznych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2018</w:t>
            </w:r>
          </w:p>
        </w:tc>
        <w:tc>
          <w:tcPr>
            <w:tcW w:w="215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2" w:type="dxa"/>
          </w:tcPr>
          <w:p w:rsidR="003B0ED2" w:rsidRPr="00AB5B64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>Preparaty i sprzęt do żywienia poza i dojelitowego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2018</w:t>
            </w:r>
          </w:p>
        </w:tc>
        <w:tc>
          <w:tcPr>
            <w:tcW w:w="215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11 500 000,00</w:t>
            </w:r>
          </w:p>
        </w:tc>
      </w:tr>
      <w:tr w:rsidR="001621EA" w:rsidRPr="00B5754A" w:rsidTr="000B7775">
        <w:tc>
          <w:tcPr>
            <w:tcW w:w="709" w:type="dxa"/>
          </w:tcPr>
          <w:p w:rsidR="001621E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2" w:type="dxa"/>
          </w:tcPr>
          <w:p w:rsidR="001621EA" w:rsidRPr="00AB5B64" w:rsidRDefault="001621EA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>Nadzór autorski oraz serwis systemu AMMS</w:t>
            </w:r>
          </w:p>
        </w:tc>
        <w:tc>
          <w:tcPr>
            <w:tcW w:w="2212" w:type="dxa"/>
          </w:tcPr>
          <w:p w:rsidR="001621EA" w:rsidRPr="00EA5F51" w:rsidRDefault="001621EA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 z wolnej ręki</w:t>
            </w:r>
          </w:p>
        </w:tc>
        <w:tc>
          <w:tcPr>
            <w:tcW w:w="2093" w:type="dxa"/>
          </w:tcPr>
          <w:p w:rsidR="001621EA" w:rsidRDefault="0027427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  <w:r w:rsidR="001621E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53" w:type="dxa"/>
          </w:tcPr>
          <w:p w:rsidR="001621EA" w:rsidRDefault="001621EA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2" w:type="dxa"/>
          </w:tcPr>
          <w:p w:rsidR="003B0ED2" w:rsidRPr="00AB5B64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>Odbiór i utylizacja odpadów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2018</w:t>
            </w:r>
          </w:p>
        </w:tc>
        <w:tc>
          <w:tcPr>
            <w:tcW w:w="2153" w:type="dxa"/>
          </w:tcPr>
          <w:p w:rsidR="003B0ED2" w:rsidRPr="00B5754A" w:rsidRDefault="001621EA" w:rsidP="0016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EA"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  <w:r w:rsidR="003B0ED2" w:rsidRPr="001621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2" w:type="dxa"/>
          </w:tcPr>
          <w:p w:rsidR="003B0ED2" w:rsidRPr="00AB5B64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>Produkty lecznicze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2018</w:t>
            </w:r>
          </w:p>
        </w:tc>
        <w:tc>
          <w:tcPr>
            <w:tcW w:w="215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22 000 000,00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2" w:type="dxa"/>
          </w:tcPr>
          <w:p w:rsidR="003B0ED2" w:rsidRPr="00AB5B64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 xml:space="preserve">Sprzęt do elektroterapii 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2018</w:t>
            </w:r>
          </w:p>
        </w:tc>
        <w:tc>
          <w:tcPr>
            <w:tcW w:w="215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5 000 000,00</w:t>
            </w:r>
          </w:p>
        </w:tc>
      </w:tr>
      <w:tr w:rsidR="00AB5B64" w:rsidRPr="00B5754A" w:rsidTr="000B7775">
        <w:tc>
          <w:tcPr>
            <w:tcW w:w="709" w:type="dxa"/>
          </w:tcPr>
          <w:p w:rsidR="00AB5B64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42" w:type="dxa"/>
          </w:tcPr>
          <w:p w:rsidR="00AB5B64" w:rsidRPr="00AB5B64" w:rsidRDefault="00AB5B64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>Dostawa odczynników laboratoryjnych wraz z dzierżawą aparatów Cz.2</w:t>
            </w:r>
          </w:p>
        </w:tc>
        <w:tc>
          <w:tcPr>
            <w:tcW w:w="2212" w:type="dxa"/>
          </w:tcPr>
          <w:p w:rsidR="00AB5B64" w:rsidRPr="00EA5F51" w:rsidRDefault="00AB5B64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AB5B64" w:rsidRDefault="00AB5B64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2018</w:t>
            </w:r>
          </w:p>
        </w:tc>
        <w:tc>
          <w:tcPr>
            <w:tcW w:w="2153" w:type="dxa"/>
          </w:tcPr>
          <w:p w:rsidR="00AB5B64" w:rsidRDefault="00AB5B64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42" w:type="dxa"/>
          </w:tcPr>
          <w:p w:rsidR="003B0ED2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Wyroby medyczne jedno i wielorazowego użytku </w:t>
            </w:r>
          </w:p>
        </w:tc>
        <w:tc>
          <w:tcPr>
            <w:tcW w:w="2212" w:type="dxa"/>
          </w:tcPr>
          <w:p w:rsidR="003B0ED2" w:rsidRPr="00EA5F51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2018</w:t>
            </w:r>
          </w:p>
        </w:tc>
        <w:tc>
          <w:tcPr>
            <w:tcW w:w="215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8 000 000,00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42" w:type="dxa"/>
          </w:tcPr>
          <w:p w:rsidR="003B0ED2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Odczynniki, paski, testy, podłoża wraz z dzierżawą aparatu do pracowni transfuzjologii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 2018</w:t>
            </w:r>
          </w:p>
        </w:tc>
        <w:tc>
          <w:tcPr>
            <w:tcW w:w="215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950 000,00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42" w:type="dxa"/>
          </w:tcPr>
          <w:p w:rsidR="003B0ED2" w:rsidRPr="00B5754A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Wyroby medyczne i produkty lecznicze na potrzeby stacji dializ 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 2018</w:t>
            </w:r>
          </w:p>
        </w:tc>
        <w:tc>
          <w:tcPr>
            <w:tcW w:w="2153" w:type="dxa"/>
          </w:tcPr>
          <w:p w:rsidR="003B0ED2" w:rsidRPr="00B5754A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3B0ED2" w:rsidRPr="00B5754A" w:rsidTr="000B7775">
        <w:tc>
          <w:tcPr>
            <w:tcW w:w="709" w:type="dxa"/>
          </w:tcPr>
          <w:p w:rsidR="003B0ED2" w:rsidRPr="00B5754A" w:rsidRDefault="0063257D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42" w:type="dxa"/>
          </w:tcPr>
          <w:p w:rsidR="003B0ED2" w:rsidRDefault="003B0ED2" w:rsidP="003B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Odczynniki dla medycyny nuklearnej</w:t>
            </w:r>
          </w:p>
        </w:tc>
        <w:tc>
          <w:tcPr>
            <w:tcW w:w="2212" w:type="dxa"/>
          </w:tcPr>
          <w:p w:rsidR="003B0ED2" w:rsidRDefault="003B0ED2" w:rsidP="003B0ED2">
            <w:pPr>
              <w:jc w:val="center"/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 2018</w:t>
            </w:r>
          </w:p>
        </w:tc>
        <w:tc>
          <w:tcPr>
            <w:tcW w:w="2153" w:type="dxa"/>
          </w:tcPr>
          <w:p w:rsidR="003B0ED2" w:rsidRDefault="003B0ED2" w:rsidP="003B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</w:tr>
      <w:tr w:rsidR="00C00391" w:rsidRPr="00B5754A" w:rsidTr="000B7775">
        <w:tc>
          <w:tcPr>
            <w:tcW w:w="709" w:type="dxa"/>
          </w:tcPr>
          <w:p w:rsidR="00C00391" w:rsidRDefault="0063257D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42" w:type="dxa"/>
          </w:tcPr>
          <w:p w:rsidR="00C00391" w:rsidRPr="00B5754A" w:rsidRDefault="00C00391" w:rsidP="00C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Produkty lecznicze – programy lekowe</w:t>
            </w:r>
          </w:p>
        </w:tc>
        <w:tc>
          <w:tcPr>
            <w:tcW w:w="2212" w:type="dxa"/>
          </w:tcPr>
          <w:p w:rsidR="00C00391" w:rsidRPr="00B5754A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C00391" w:rsidRPr="00B5754A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 2018</w:t>
            </w:r>
          </w:p>
        </w:tc>
        <w:tc>
          <w:tcPr>
            <w:tcW w:w="2153" w:type="dxa"/>
          </w:tcPr>
          <w:p w:rsidR="00C00391" w:rsidRPr="00B5754A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18 000 000,00</w:t>
            </w:r>
          </w:p>
        </w:tc>
      </w:tr>
      <w:tr w:rsidR="00C00391" w:rsidRPr="00B5754A" w:rsidTr="000B7775">
        <w:tc>
          <w:tcPr>
            <w:tcW w:w="709" w:type="dxa"/>
          </w:tcPr>
          <w:p w:rsidR="00C00391" w:rsidRDefault="0063257D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42" w:type="dxa"/>
          </w:tcPr>
          <w:p w:rsidR="00C00391" w:rsidRPr="0063257D" w:rsidRDefault="00C00391" w:rsidP="00C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7D">
              <w:rPr>
                <w:rFonts w:ascii="Times New Roman" w:hAnsi="Times New Roman" w:cs="Times New Roman"/>
                <w:sz w:val="20"/>
                <w:szCs w:val="20"/>
              </w:rPr>
              <w:t>Urządzenia medyczne</w:t>
            </w:r>
            <w:r w:rsidR="00274272" w:rsidRPr="0063257D">
              <w:rPr>
                <w:rFonts w:ascii="Times New Roman" w:hAnsi="Times New Roman" w:cs="Times New Roman"/>
                <w:sz w:val="20"/>
                <w:szCs w:val="20"/>
              </w:rPr>
              <w:t xml:space="preserve"> – wyposażenie oddz. kardiologii</w:t>
            </w:r>
          </w:p>
        </w:tc>
        <w:tc>
          <w:tcPr>
            <w:tcW w:w="2212" w:type="dxa"/>
          </w:tcPr>
          <w:p w:rsidR="00C00391" w:rsidRPr="0063257D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7D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C00391" w:rsidRPr="0063257D" w:rsidRDefault="0063257D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7D">
              <w:rPr>
                <w:rFonts w:ascii="Times New Roman" w:hAnsi="Times New Roman" w:cs="Times New Roman"/>
                <w:sz w:val="20"/>
                <w:szCs w:val="20"/>
              </w:rPr>
              <w:t>Sierpień 2018</w:t>
            </w:r>
          </w:p>
        </w:tc>
        <w:tc>
          <w:tcPr>
            <w:tcW w:w="2153" w:type="dxa"/>
          </w:tcPr>
          <w:p w:rsidR="00C00391" w:rsidRPr="0063257D" w:rsidRDefault="00274272" w:rsidP="0063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257D">
              <w:rPr>
                <w:rFonts w:ascii="Times New Roman" w:hAnsi="Times New Roman" w:cs="Times New Roman"/>
                <w:sz w:val="20"/>
                <w:szCs w:val="20"/>
              </w:rPr>
              <w:t> 320 000,00</w:t>
            </w:r>
          </w:p>
        </w:tc>
      </w:tr>
      <w:tr w:rsidR="00C00391" w:rsidRPr="00B5754A" w:rsidTr="000B7775">
        <w:tc>
          <w:tcPr>
            <w:tcW w:w="10909" w:type="dxa"/>
            <w:gridSpan w:val="5"/>
          </w:tcPr>
          <w:p w:rsidR="00C00391" w:rsidRPr="000B7775" w:rsidRDefault="00C00391" w:rsidP="00C0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75">
              <w:rPr>
                <w:rFonts w:ascii="Times New Roman" w:hAnsi="Times New Roman" w:cs="Times New Roman"/>
                <w:b/>
                <w:sz w:val="28"/>
                <w:szCs w:val="28"/>
              </w:rPr>
              <w:t>Postępowania pow. 30 tys. Euro</w:t>
            </w:r>
          </w:p>
        </w:tc>
      </w:tr>
      <w:tr w:rsidR="00C00391" w:rsidRPr="00807404" w:rsidTr="000B7775">
        <w:tc>
          <w:tcPr>
            <w:tcW w:w="709" w:type="dxa"/>
          </w:tcPr>
          <w:p w:rsidR="00C00391" w:rsidRPr="00807404" w:rsidRDefault="0063257D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2" w:type="dxa"/>
          </w:tcPr>
          <w:p w:rsidR="00C00391" w:rsidRPr="00807404" w:rsidRDefault="00C00391" w:rsidP="00C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 xml:space="preserve">Materiały eksploatacyjne na potrzeby centralnej </w:t>
            </w:r>
            <w:proofErr w:type="spellStart"/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sterylizatornii</w:t>
            </w:r>
            <w:proofErr w:type="spellEnd"/>
          </w:p>
        </w:tc>
        <w:tc>
          <w:tcPr>
            <w:tcW w:w="2212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Styczeń 2018</w:t>
            </w:r>
          </w:p>
        </w:tc>
        <w:tc>
          <w:tcPr>
            <w:tcW w:w="2153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</w:tr>
      <w:tr w:rsidR="00C00391" w:rsidRPr="00807404" w:rsidTr="000B7775">
        <w:tc>
          <w:tcPr>
            <w:tcW w:w="709" w:type="dxa"/>
          </w:tcPr>
          <w:p w:rsidR="00C00391" w:rsidRPr="00807404" w:rsidRDefault="0063257D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2" w:type="dxa"/>
          </w:tcPr>
          <w:p w:rsidR="00C00391" w:rsidRPr="00807404" w:rsidRDefault="00C00391" w:rsidP="00C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Rękawice diagnostyczne</w:t>
            </w:r>
          </w:p>
        </w:tc>
        <w:tc>
          <w:tcPr>
            <w:tcW w:w="2212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Luty 2018</w:t>
            </w:r>
          </w:p>
        </w:tc>
        <w:tc>
          <w:tcPr>
            <w:tcW w:w="2153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750 000,00</w:t>
            </w:r>
          </w:p>
        </w:tc>
      </w:tr>
      <w:tr w:rsidR="00C00391" w:rsidRPr="00807404" w:rsidTr="000B7775">
        <w:tc>
          <w:tcPr>
            <w:tcW w:w="709" w:type="dxa"/>
          </w:tcPr>
          <w:p w:rsidR="00C00391" w:rsidRPr="00807404" w:rsidRDefault="0063257D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2" w:type="dxa"/>
          </w:tcPr>
          <w:p w:rsidR="00C00391" w:rsidRPr="00807404" w:rsidRDefault="00C00391" w:rsidP="00C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Konserwacja instalacji sanitarnych</w:t>
            </w:r>
          </w:p>
        </w:tc>
        <w:tc>
          <w:tcPr>
            <w:tcW w:w="2212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Luty 2018</w:t>
            </w:r>
          </w:p>
        </w:tc>
        <w:tc>
          <w:tcPr>
            <w:tcW w:w="2153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850 000,00</w:t>
            </w:r>
          </w:p>
        </w:tc>
      </w:tr>
      <w:tr w:rsidR="00C00391" w:rsidRPr="00807404" w:rsidTr="000B7775">
        <w:tc>
          <w:tcPr>
            <w:tcW w:w="709" w:type="dxa"/>
          </w:tcPr>
          <w:p w:rsidR="00C00391" w:rsidRPr="00807404" w:rsidRDefault="0063257D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2" w:type="dxa"/>
          </w:tcPr>
          <w:p w:rsidR="00C00391" w:rsidRPr="00807404" w:rsidRDefault="00C00391" w:rsidP="00C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Konserwacja wentylacji</w:t>
            </w:r>
          </w:p>
        </w:tc>
        <w:tc>
          <w:tcPr>
            <w:tcW w:w="2212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Luty 2018</w:t>
            </w:r>
          </w:p>
        </w:tc>
        <w:tc>
          <w:tcPr>
            <w:tcW w:w="2153" w:type="dxa"/>
          </w:tcPr>
          <w:p w:rsidR="00C00391" w:rsidRPr="00807404" w:rsidRDefault="00C00391" w:rsidP="00C00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550 000,00</w:t>
            </w:r>
          </w:p>
        </w:tc>
      </w:tr>
      <w:tr w:rsidR="0078541C" w:rsidRPr="00807404" w:rsidTr="000B7775">
        <w:tc>
          <w:tcPr>
            <w:tcW w:w="709" w:type="dxa"/>
          </w:tcPr>
          <w:p w:rsidR="0078541C" w:rsidRPr="00807404" w:rsidRDefault="0063257D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2" w:type="dxa"/>
          </w:tcPr>
          <w:p w:rsidR="0078541C" w:rsidRPr="00807404" w:rsidRDefault="0078541C" w:rsidP="0078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Transport sanitarny ( w ty pacjentów dializowanych )</w:t>
            </w:r>
          </w:p>
        </w:tc>
        <w:tc>
          <w:tcPr>
            <w:tcW w:w="2212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Luty 2018</w:t>
            </w:r>
          </w:p>
        </w:tc>
        <w:tc>
          <w:tcPr>
            <w:tcW w:w="215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</w:tr>
      <w:tr w:rsidR="0078541C" w:rsidRPr="00807404" w:rsidTr="000B7775">
        <w:tc>
          <w:tcPr>
            <w:tcW w:w="709" w:type="dxa"/>
          </w:tcPr>
          <w:p w:rsidR="0078541C" w:rsidRPr="00807404" w:rsidRDefault="0063257D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2" w:type="dxa"/>
          </w:tcPr>
          <w:p w:rsidR="0078541C" w:rsidRPr="00807404" w:rsidRDefault="0078541C" w:rsidP="0078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Wyroby medyczne do diagnostyki iv vitro, odczynniki i drobny sprzęt laboratoryjny</w:t>
            </w:r>
          </w:p>
        </w:tc>
        <w:tc>
          <w:tcPr>
            <w:tcW w:w="2212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Kwiecień 2018</w:t>
            </w:r>
          </w:p>
        </w:tc>
        <w:tc>
          <w:tcPr>
            <w:tcW w:w="215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A25613" w:rsidRPr="00807404" w:rsidTr="000B7775">
        <w:tc>
          <w:tcPr>
            <w:tcW w:w="709" w:type="dxa"/>
          </w:tcPr>
          <w:p w:rsidR="00A25613" w:rsidRPr="00807404" w:rsidRDefault="0063257D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2" w:type="dxa"/>
          </w:tcPr>
          <w:p w:rsidR="00A25613" w:rsidRPr="00807404" w:rsidRDefault="00A25613" w:rsidP="00A256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Opracowanie dokumentacji technicznej </w:t>
            </w:r>
          </w:p>
          <w:p w:rsidR="00A25613" w:rsidRPr="00807404" w:rsidRDefault="00A25613" w:rsidP="007854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bCs/>
                <w:sz w:val="20"/>
                <w:szCs w:val="20"/>
              </w:rPr>
              <w:t>projektu wielobranżowego - SKOR</w:t>
            </w:r>
          </w:p>
        </w:tc>
        <w:tc>
          <w:tcPr>
            <w:tcW w:w="2212" w:type="dxa"/>
          </w:tcPr>
          <w:p w:rsidR="00A25613" w:rsidRPr="00807404" w:rsidRDefault="00A25613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A25613" w:rsidRPr="00807404" w:rsidRDefault="00A25613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Maj 2018</w:t>
            </w:r>
          </w:p>
        </w:tc>
        <w:tc>
          <w:tcPr>
            <w:tcW w:w="2153" w:type="dxa"/>
          </w:tcPr>
          <w:p w:rsidR="00A25613" w:rsidRPr="00807404" w:rsidRDefault="00A25613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A25613" w:rsidRPr="00807404" w:rsidTr="000B7775">
        <w:tc>
          <w:tcPr>
            <w:tcW w:w="709" w:type="dxa"/>
          </w:tcPr>
          <w:p w:rsidR="00A25613" w:rsidRPr="00807404" w:rsidRDefault="0063257D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2" w:type="dxa"/>
          </w:tcPr>
          <w:p w:rsidR="00A25613" w:rsidRPr="00807404" w:rsidRDefault="00A25613" w:rsidP="00A256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bCs/>
                <w:sz w:val="20"/>
                <w:szCs w:val="20"/>
              </w:rPr>
              <w:t>Opracowanie dokumentacji technicznej  projektu wielobranżowego - neurologia</w:t>
            </w:r>
          </w:p>
        </w:tc>
        <w:tc>
          <w:tcPr>
            <w:tcW w:w="2212" w:type="dxa"/>
          </w:tcPr>
          <w:p w:rsidR="00A25613" w:rsidRPr="00807404" w:rsidRDefault="00A25613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A25613" w:rsidRPr="00807404" w:rsidRDefault="00A25613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Kwiecień 2018</w:t>
            </w:r>
          </w:p>
        </w:tc>
        <w:tc>
          <w:tcPr>
            <w:tcW w:w="2153" w:type="dxa"/>
          </w:tcPr>
          <w:p w:rsidR="00A25613" w:rsidRPr="00807404" w:rsidRDefault="00A25613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78541C" w:rsidRPr="00807404" w:rsidTr="000B7775">
        <w:tc>
          <w:tcPr>
            <w:tcW w:w="709" w:type="dxa"/>
          </w:tcPr>
          <w:p w:rsidR="0078541C" w:rsidRPr="00807404" w:rsidRDefault="0063257D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2" w:type="dxa"/>
          </w:tcPr>
          <w:p w:rsidR="0078541C" w:rsidRPr="00807404" w:rsidRDefault="0078541C" w:rsidP="0078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</w:p>
        </w:tc>
        <w:tc>
          <w:tcPr>
            <w:tcW w:w="2212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Sierpień 2018</w:t>
            </w:r>
          </w:p>
        </w:tc>
        <w:tc>
          <w:tcPr>
            <w:tcW w:w="215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78541C" w:rsidRPr="00807404" w:rsidTr="000B7775">
        <w:tc>
          <w:tcPr>
            <w:tcW w:w="709" w:type="dxa"/>
          </w:tcPr>
          <w:p w:rsidR="0078541C" w:rsidRPr="00807404" w:rsidRDefault="0063257D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2" w:type="dxa"/>
          </w:tcPr>
          <w:p w:rsidR="0078541C" w:rsidRPr="00807404" w:rsidRDefault="0078541C" w:rsidP="0078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Preparaty do mycia i dezynfekcji</w:t>
            </w:r>
          </w:p>
        </w:tc>
        <w:tc>
          <w:tcPr>
            <w:tcW w:w="2212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Październik 2018</w:t>
            </w:r>
          </w:p>
        </w:tc>
        <w:tc>
          <w:tcPr>
            <w:tcW w:w="215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78541C" w:rsidRPr="00807404" w:rsidTr="000B7775">
        <w:tc>
          <w:tcPr>
            <w:tcW w:w="709" w:type="dxa"/>
          </w:tcPr>
          <w:p w:rsidR="0078541C" w:rsidRPr="00807404" w:rsidRDefault="0063257D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2" w:type="dxa"/>
          </w:tcPr>
          <w:p w:rsidR="0078541C" w:rsidRPr="00807404" w:rsidRDefault="0078541C" w:rsidP="0078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Ubezpieczenie mienia i OC</w:t>
            </w:r>
          </w:p>
        </w:tc>
        <w:tc>
          <w:tcPr>
            <w:tcW w:w="2212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Grudzień 2018</w:t>
            </w:r>
          </w:p>
        </w:tc>
        <w:tc>
          <w:tcPr>
            <w:tcW w:w="2153" w:type="dxa"/>
          </w:tcPr>
          <w:p w:rsidR="0078541C" w:rsidRPr="00807404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4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</w:tr>
      <w:tr w:rsidR="0078541C" w:rsidRPr="00B5754A" w:rsidTr="000B7775">
        <w:tc>
          <w:tcPr>
            <w:tcW w:w="10909" w:type="dxa"/>
            <w:gridSpan w:val="5"/>
          </w:tcPr>
          <w:p w:rsidR="0078541C" w:rsidRPr="000B7775" w:rsidRDefault="0078541C" w:rsidP="00785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7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nwestycje i remonty</w:t>
            </w:r>
            <w:r w:rsidRPr="000B7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7775">
              <w:rPr>
                <w:rFonts w:ascii="Times New Roman" w:hAnsi="Times New Roman" w:cs="Times New Roman"/>
                <w:b/>
                <w:sz w:val="28"/>
                <w:szCs w:val="28"/>
              </w:rPr>
              <w:t>postępowania pow. 30 tys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B7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euro</w:t>
            </w:r>
          </w:p>
        </w:tc>
      </w:tr>
      <w:tr w:rsidR="0078541C" w:rsidRPr="00B5754A" w:rsidTr="000B7775">
        <w:tc>
          <w:tcPr>
            <w:tcW w:w="709" w:type="dxa"/>
          </w:tcPr>
          <w:p w:rsidR="0078541C" w:rsidRPr="00B5754A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2" w:type="dxa"/>
          </w:tcPr>
          <w:p w:rsidR="0078541C" w:rsidRPr="0030782E" w:rsidRDefault="00E57153" w:rsidP="0078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 xml:space="preserve">Dostosowanie budynku głównego szpitala do wymagań ppoż. określonych w </w:t>
            </w:r>
            <w:r w:rsidRPr="00AB5B64">
              <w:rPr>
                <w:rFonts w:ascii="Times New Roman" w:hAnsi="Times New Roman" w:cs="Times New Roman"/>
                <w:sz w:val="20"/>
                <w:szCs w:val="20"/>
              </w:rPr>
              <w:t>Decyzji Komendanta Miejskiego Państwowej Straży Pożarnej Nr  MZ - 5580/43/I -</w:t>
            </w: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104/09</w:t>
            </w:r>
          </w:p>
        </w:tc>
        <w:tc>
          <w:tcPr>
            <w:tcW w:w="2212" w:type="dxa"/>
          </w:tcPr>
          <w:p w:rsidR="0078541C" w:rsidRPr="0030782E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78541C" w:rsidRPr="0030782E" w:rsidRDefault="00E57153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Styczeń 2018</w:t>
            </w:r>
          </w:p>
        </w:tc>
        <w:tc>
          <w:tcPr>
            <w:tcW w:w="2153" w:type="dxa"/>
          </w:tcPr>
          <w:p w:rsidR="0078541C" w:rsidRPr="0030782E" w:rsidRDefault="00E57153" w:rsidP="00E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3 304 098,00</w:t>
            </w:r>
          </w:p>
        </w:tc>
      </w:tr>
      <w:tr w:rsidR="0078541C" w:rsidRPr="00B5754A" w:rsidTr="000B7775">
        <w:tc>
          <w:tcPr>
            <w:tcW w:w="709" w:type="dxa"/>
          </w:tcPr>
          <w:p w:rsidR="0078541C" w:rsidRPr="00B5754A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2" w:type="dxa"/>
          </w:tcPr>
          <w:p w:rsidR="0078541C" w:rsidRPr="0030782E" w:rsidRDefault="00E57153" w:rsidP="00E57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hAnsi="Times New Roman" w:cs="Times New Roman"/>
                <w:sz w:val="20"/>
                <w:szCs w:val="20"/>
              </w:rPr>
              <w:t>Przebudowa i Modernizacja Oddziału Kardiologicznego i Intensywnego N</w:t>
            </w:r>
            <w:r w:rsidR="00A71D0B">
              <w:rPr>
                <w:rFonts w:ascii="Times New Roman" w:hAnsi="Times New Roman" w:cs="Times New Roman"/>
                <w:sz w:val="20"/>
                <w:szCs w:val="20"/>
              </w:rPr>
              <w:t>adzoru Kardiologicznego wraz z zakupem s</w:t>
            </w:r>
            <w:r w:rsidRPr="00A71D0B">
              <w:rPr>
                <w:rFonts w:ascii="Times New Roman" w:hAnsi="Times New Roman" w:cs="Times New Roman"/>
                <w:sz w:val="20"/>
                <w:szCs w:val="20"/>
              </w:rPr>
              <w:t xml:space="preserve">przętu  </w:t>
            </w:r>
            <w:r w:rsidR="00A71D0B">
              <w:rPr>
                <w:rFonts w:ascii="Times New Roman" w:hAnsi="Times New Roman" w:cs="Times New Roman"/>
                <w:sz w:val="20"/>
                <w:szCs w:val="20"/>
              </w:rPr>
              <w:t>montowanego na stałe</w:t>
            </w:r>
          </w:p>
        </w:tc>
        <w:tc>
          <w:tcPr>
            <w:tcW w:w="2212" w:type="dxa"/>
          </w:tcPr>
          <w:p w:rsidR="0078541C" w:rsidRPr="0030782E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78541C" w:rsidRPr="0030782E" w:rsidRDefault="00274272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Luty 2018</w:t>
            </w:r>
          </w:p>
        </w:tc>
        <w:tc>
          <w:tcPr>
            <w:tcW w:w="2153" w:type="dxa"/>
          </w:tcPr>
          <w:p w:rsidR="0078541C" w:rsidRPr="0030782E" w:rsidRDefault="0078541C" w:rsidP="0027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7 2</w:t>
            </w:r>
            <w:r w:rsidR="00274272" w:rsidRPr="003078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  <w:r w:rsidR="00274272" w:rsidRPr="0030782E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1D0B" w:rsidRPr="00B5754A" w:rsidTr="000B7775">
        <w:tc>
          <w:tcPr>
            <w:tcW w:w="709" w:type="dxa"/>
          </w:tcPr>
          <w:p w:rsidR="00A71D0B" w:rsidRDefault="00807404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2" w:type="dxa"/>
          </w:tcPr>
          <w:p w:rsidR="00A71D0B" w:rsidRPr="00A71D0B" w:rsidRDefault="00A71D0B" w:rsidP="00E57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Katedry Urazowej, budowa SKOR</w:t>
            </w:r>
          </w:p>
        </w:tc>
        <w:tc>
          <w:tcPr>
            <w:tcW w:w="2212" w:type="dxa"/>
          </w:tcPr>
          <w:p w:rsidR="00A71D0B" w:rsidRPr="0030782E" w:rsidRDefault="00A71D0B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A71D0B" w:rsidRPr="0030782E" w:rsidRDefault="00A71D0B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Lipiec 2018</w:t>
            </w:r>
          </w:p>
        </w:tc>
        <w:tc>
          <w:tcPr>
            <w:tcW w:w="2153" w:type="dxa"/>
          </w:tcPr>
          <w:p w:rsidR="00A71D0B" w:rsidRPr="0030782E" w:rsidRDefault="00A71D0B" w:rsidP="0027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30 000 000,00</w:t>
            </w:r>
          </w:p>
        </w:tc>
      </w:tr>
      <w:tr w:rsidR="0078541C" w:rsidRPr="00B5754A" w:rsidTr="000B7775">
        <w:tc>
          <w:tcPr>
            <w:tcW w:w="709" w:type="dxa"/>
          </w:tcPr>
          <w:p w:rsidR="0078541C" w:rsidRPr="00B5754A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2" w:type="dxa"/>
          </w:tcPr>
          <w:p w:rsidR="0078541C" w:rsidRPr="0030782E" w:rsidRDefault="00A25613" w:rsidP="0078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 xml:space="preserve">Modernizacja i remont pomieszczeń na potrzeby oddziału </w:t>
            </w:r>
            <w:r w:rsidRPr="00807404">
              <w:rPr>
                <w:rFonts w:ascii="Times New Roman" w:hAnsi="Times New Roman" w:cs="Times New Roman"/>
                <w:bCs/>
                <w:sz w:val="20"/>
                <w:szCs w:val="20"/>
              </w:rPr>
              <w:t>Okulistyki.</w:t>
            </w:r>
          </w:p>
        </w:tc>
        <w:tc>
          <w:tcPr>
            <w:tcW w:w="2212" w:type="dxa"/>
          </w:tcPr>
          <w:p w:rsidR="0078541C" w:rsidRPr="0030782E" w:rsidRDefault="0078541C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</w:tcPr>
          <w:p w:rsidR="0078541C" w:rsidRPr="0030782E" w:rsidRDefault="00807404" w:rsidP="00A2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 2018</w:t>
            </w:r>
          </w:p>
        </w:tc>
        <w:tc>
          <w:tcPr>
            <w:tcW w:w="2153" w:type="dxa"/>
          </w:tcPr>
          <w:p w:rsidR="0078541C" w:rsidRPr="0030782E" w:rsidRDefault="00A25613" w:rsidP="0078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E">
              <w:rPr>
                <w:rFonts w:ascii="Times New Roman" w:hAnsi="Times New Roman" w:cs="Times New Roman"/>
                <w:sz w:val="20"/>
                <w:szCs w:val="20"/>
              </w:rPr>
              <w:t>2 250 000,00</w:t>
            </w:r>
          </w:p>
        </w:tc>
      </w:tr>
    </w:tbl>
    <w:p w:rsidR="004E27AE" w:rsidRDefault="004E27AE" w:rsidP="00506ABA">
      <w:pPr>
        <w:rPr>
          <w:rFonts w:ascii="Times New Roman" w:hAnsi="Times New Roman" w:cs="Times New Roman"/>
          <w:b/>
          <w:sz w:val="28"/>
          <w:szCs w:val="28"/>
        </w:rPr>
      </w:pPr>
    </w:p>
    <w:p w:rsidR="00506ABA" w:rsidRDefault="00506ABA" w:rsidP="00506ABA">
      <w:pPr>
        <w:rPr>
          <w:rFonts w:ascii="Times New Roman" w:hAnsi="Times New Roman" w:cs="Times New Roman"/>
          <w:b/>
          <w:sz w:val="28"/>
          <w:szCs w:val="28"/>
        </w:rPr>
      </w:pPr>
    </w:p>
    <w:p w:rsidR="00506ABA" w:rsidRDefault="00506ABA" w:rsidP="00506ABA">
      <w:pPr>
        <w:spacing w:after="0"/>
        <w:rPr>
          <w:rFonts w:ascii="Times New Roman" w:hAnsi="Times New Roman" w:cs="Times New Roman"/>
        </w:rPr>
      </w:pPr>
      <w:r w:rsidRPr="00506ABA">
        <w:rPr>
          <w:rFonts w:ascii="Times New Roman" w:hAnsi="Times New Roman" w:cs="Times New Roman"/>
        </w:rPr>
        <w:t>Sporządził:</w:t>
      </w:r>
      <w:r>
        <w:rPr>
          <w:rFonts w:ascii="Times New Roman" w:hAnsi="Times New Roman" w:cs="Times New Roman"/>
        </w:rPr>
        <w:t xml:space="preserve"> Kierownik DZPZ</w:t>
      </w:r>
    </w:p>
    <w:p w:rsidR="00506ABA" w:rsidRPr="00506ABA" w:rsidRDefault="00506ABA" w:rsidP="00506A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Stanisława Masłowska</w:t>
      </w:r>
    </w:p>
    <w:p w:rsidR="00506ABA" w:rsidRDefault="00506ABA" w:rsidP="00506A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06ABA">
        <w:rPr>
          <w:rFonts w:ascii="Times New Roman" w:hAnsi="Times New Roman" w:cs="Times New Roman"/>
        </w:rPr>
        <w:t>Zatwierdził:</w:t>
      </w:r>
      <w:r>
        <w:rPr>
          <w:rFonts w:ascii="Times New Roman" w:hAnsi="Times New Roman" w:cs="Times New Roman"/>
        </w:rPr>
        <w:t xml:space="preserve"> Dyrektor WSS</w:t>
      </w:r>
    </w:p>
    <w:p w:rsidR="00506ABA" w:rsidRPr="00506ABA" w:rsidRDefault="00506ABA" w:rsidP="00506A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Irena Kierzkowska</w:t>
      </w:r>
    </w:p>
    <w:sectPr w:rsidR="00506ABA" w:rsidRPr="00506ABA" w:rsidSect="004E27AE">
      <w:headerReference w:type="default" r:id="rId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BA" w:rsidRDefault="00506ABA" w:rsidP="00506ABA">
      <w:pPr>
        <w:spacing w:after="0" w:line="240" w:lineRule="auto"/>
      </w:pPr>
      <w:r>
        <w:separator/>
      </w:r>
    </w:p>
  </w:endnote>
  <w:endnote w:type="continuationSeparator" w:id="0">
    <w:p w:rsidR="00506ABA" w:rsidRDefault="00506ABA" w:rsidP="0050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BA" w:rsidRDefault="00506ABA" w:rsidP="00506ABA">
      <w:pPr>
        <w:spacing w:after="0" w:line="240" w:lineRule="auto"/>
      </w:pPr>
      <w:r>
        <w:separator/>
      </w:r>
    </w:p>
  </w:footnote>
  <w:footnote w:type="continuationSeparator" w:id="0">
    <w:p w:rsidR="00506ABA" w:rsidRDefault="00506ABA" w:rsidP="0050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BA" w:rsidRPr="00506ABA" w:rsidRDefault="00506ABA" w:rsidP="00506A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06ABA">
      <w:rPr>
        <w:rFonts w:ascii="Times New Roman" w:hAnsi="Times New Roman" w:cs="Times New Roman"/>
        <w:sz w:val="20"/>
        <w:szCs w:val="20"/>
      </w:rPr>
      <w:t xml:space="preserve">Olsztyn dnia </w:t>
    </w:r>
    <w:r w:rsidR="0063257D">
      <w:rPr>
        <w:rFonts w:ascii="Times New Roman" w:hAnsi="Times New Roman" w:cs="Times New Roman"/>
        <w:sz w:val="20"/>
        <w:szCs w:val="20"/>
      </w:rPr>
      <w:t xml:space="preserve">27 </w:t>
    </w:r>
    <w:r w:rsidR="001D1116">
      <w:rPr>
        <w:rFonts w:ascii="Times New Roman" w:hAnsi="Times New Roman" w:cs="Times New Roman"/>
        <w:sz w:val="20"/>
        <w:szCs w:val="20"/>
      </w:rPr>
      <w:t>stycznia</w:t>
    </w:r>
    <w:r w:rsidRPr="00506ABA">
      <w:rPr>
        <w:rFonts w:ascii="Times New Roman" w:hAnsi="Times New Roman" w:cs="Times New Roman"/>
        <w:sz w:val="20"/>
        <w:szCs w:val="20"/>
      </w:rPr>
      <w:t xml:space="preserve"> 201</w:t>
    </w:r>
    <w:r w:rsidR="001D1116">
      <w:rPr>
        <w:rFonts w:ascii="Times New Roman" w:hAnsi="Times New Roman" w:cs="Times New Roman"/>
        <w:sz w:val="20"/>
        <w:szCs w:val="20"/>
      </w:rPr>
      <w:t>8</w:t>
    </w:r>
    <w:r w:rsidRPr="00506ABA">
      <w:rPr>
        <w:rFonts w:ascii="Times New Roman" w:hAnsi="Times New Roman" w:cs="Times New Roman"/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AE"/>
    <w:rsid w:val="00016432"/>
    <w:rsid w:val="00057984"/>
    <w:rsid w:val="00094230"/>
    <w:rsid w:val="000B7775"/>
    <w:rsid w:val="001621EA"/>
    <w:rsid w:val="001C71CB"/>
    <w:rsid w:val="001D1116"/>
    <w:rsid w:val="00274272"/>
    <w:rsid w:val="002C434C"/>
    <w:rsid w:val="0030782E"/>
    <w:rsid w:val="003B0ED2"/>
    <w:rsid w:val="003F6425"/>
    <w:rsid w:val="004E27AE"/>
    <w:rsid w:val="005064C9"/>
    <w:rsid w:val="00506ABA"/>
    <w:rsid w:val="00576215"/>
    <w:rsid w:val="005D3055"/>
    <w:rsid w:val="0063257D"/>
    <w:rsid w:val="00641797"/>
    <w:rsid w:val="00671FA4"/>
    <w:rsid w:val="0078541C"/>
    <w:rsid w:val="00807404"/>
    <w:rsid w:val="00821867"/>
    <w:rsid w:val="008223E8"/>
    <w:rsid w:val="00875322"/>
    <w:rsid w:val="009B46A1"/>
    <w:rsid w:val="00A25613"/>
    <w:rsid w:val="00A577E4"/>
    <w:rsid w:val="00A601AB"/>
    <w:rsid w:val="00A71D0B"/>
    <w:rsid w:val="00AB5B64"/>
    <w:rsid w:val="00B5754A"/>
    <w:rsid w:val="00B748F0"/>
    <w:rsid w:val="00BF1CDE"/>
    <w:rsid w:val="00BF7744"/>
    <w:rsid w:val="00C00391"/>
    <w:rsid w:val="00C360B9"/>
    <w:rsid w:val="00C361EE"/>
    <w:rsid w:val="00E57153"/>
    <w:rsid w:val="00E82420"/>
    <w:rsid w:val="00EA4223"/>
    <w:rsid w:val="00EF5CCB"/>
    <w:rsid w:val="00F01244"/>
    <w:rsid w:val="00FC0400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77B9-768E-4CC9-93FC-FFCAE74C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ABA"/>
  </w:style>
  <w:style w:type="paragraph" w:styleId="Stopka">
    <w:name w:val="footer"/>
    <w:basedOn w:val="Normalny"/>
    <w:link w:val="StopkaZnak"/>
    <w:uiPriority w:val="99"/>
    <w:unhideWhenUsed/>
    <w:rsid w:val="0050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ABA"/>
  </w:style>
  <w:style w:type="paragraph" w:styleId="Tekstdymka">
    <w:name w:val="Balloon Text"/>
    <w:basedOn w:val="Normalny"/>
    <w:link w:val="TekstdymkaZnak"/>
    <w:uiPriority w:val="99"/>
    <w:semiHidden/>
    <w:unhideWhenUsed/>
    <w:rsid w:val="0050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6</cp:revision>
  <cp:lastPrinted>2018-01-26T06:12:00Z</cp:lastPrinted>
  <dcterms:created xsi:type="dcterms:W3CDTF">2018-01-19T06:51:00Z</dcterms:created>
  <dcterms:modified xsi:type="dcterms:W3CDTF">2018-01-26T06:12:00Z</dcterms:modified>
</cp:coreProperties>
</file>